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75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 xml:space="preserve">附件1 </w:t>
      </w:r>
    </w:p>
    <w:p w14:paraId="47BB11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 w:firstLine="420" w:firstLineChars="0"/>
        <w:jc w:val="center"/>
        <w:textAlignment w:val="auto"/>
        <w:rPr>
          <w:rFonts w:hint="default" w:ascii="方正楷体_GB2312" w:hAnsi="方正楷体_GB2312" w:eastAsia="方正楷体_GB2312" w:cs="方正楷体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6"/>
          <w:szCs w:val="36"/>
          <w:lang w:val="en-US" w:eastAsia="zh-CN" w:bidi="ar-SA"/>
        </w:rPr>
        <w:t>机动车辆登记表（长期）</w:t>
      </w:r>
    </w:p>
    <w:p w14:paraId="7AB49DF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3"/>
        <w:tblW w:w="94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2584"/>
        <w:gridCol w:w="1891"/>
        <w:gridCol w:w="2951"/>
      </w:tblGrid>
      <w:tr w14:paraId="67BC6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6F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申请人部门</w:t>
            </w:r>
          </w:p>
        </w:tc>
        <w:tc>
          <w:tcPr>
            <w:tcW w:w="2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EC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firstLine="960" w:firstLineChars="3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3E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申请日期</w:t>
            </w:r>
          </w:p>
        </w:tc>
        <w:tc>
          <w:tcPr>
            <w:tcW w:w="2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5D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 年  月  日</w:t>
            </w:r>
          </w:p>
        </w:tc>
      </w:tr>
      <w:tr w14:paraId="4C80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37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申请人姓名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FC5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firstLine="960" w:firstLineChars="3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EB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车辆号牌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8D3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firstLine="960" w:firstLineChars="3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　</w:t>
            </w:r>
          </w:p>
        </w:tc>
      </w:tr>
      <w:tr w14:paraId="5EF24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26A4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58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573F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firstLine="960" w:firstLineChars="3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9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C84F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原车辆号牌</w:t>
            </w: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70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firstLine="960" w:firstLineChars="3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2EAD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94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firstLine="960" w:firstLineChars="3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EB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firstLine="960" w:firstLineChars="3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8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92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0" w:leftChars="0" w:firstLine="960" w:firstLineChars="300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99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保留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注销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 w14:paraId="1BFB3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4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5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部门审核意见：</w:t>
            </w:r>
          </w:p>
          <w:p w14:paraId="4C4DF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签   名：</w:t>
            </w:r>
          </w:p>
          <w:p w14:paraId="07CCC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盖   章：</w:t>
            </w:r>
          </w:p>
          <w:p w14:paraId="6CCAB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日   期：</w:t>
            </w:r>
          </w:p>
        </w:tc>
        <w:tc>
          <w:tcPr>
            <w:tcW w:w="4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5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保卫处审核：</w:t>
            </w:r>
          </w:p>
          <w:p w14:paraId="67AA0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车辆有效期：</w:t>
            </w:r>
          </w:p>
          <w:p w14:paraId="0B79B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签   名：</w:t>
            </w:r>
          </w:p>
          <w:p w14:paraId="74816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盖   章：</w:t>
            </w:r>
          </w:p>
          <w:p w14:paraId="2E624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日   期：</w:t>
            </w:r>
          </w:p>
        </w:tc>
      </w:tr>
      <w:tr w14:paraId="6234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6E29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附申请人驾驶证及车辆行驶证复印件各一份。</w:t>
            </w:r>
          </w:p>
        </w:tc>
      </w:tr>
    </w:tbl>
    <w:p w14:paraId="269C209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rPr>
          <w:rFonts w:hint="eastAsia"/>
        </w:rPr>
      </w:pPr>
    </w:p>
    <w:p w14:paraId="68B6A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D40B0F-34C7-4F2D-9F4F-C23407FD44C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27D2E39-C09E-474A-91DE-8C2F583F14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4562419-EDDF-4F6C-A075-31524E128555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B3530522-4B8D-43DC-800C-30C19F0E17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05633"/>
    <w:rsid w:val="2A40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2026-05-08T04:40:00Z</dcterms:created>
  <dc:creator>晨</dc:creator>
  <cp:lastModifiedBy>晨</cp:lastModifiedBy>
  <dcterms:modified xsi:type="dcterms:W3CDTF">2026-05-08T04:40:42Z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93773BB794ED471DA1C027F4DE71440A_11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